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X="-633" w:tblpY="555"/>
        <w:tblW w:w="9777" w:type="dxa"/>
        <w:tblLook w:val="04A0" w:firstRow="1" w:lastRow="0" w:firstColumn="1" w:lastColumn="0" w:noHBand="0" w:noVBand="1"/>
      </w:tblPr>
      <w:tblGrid>
        <w:gridCol w:w="704"/>
        <w:gridCol w:w="1134"/>
        <w:gridCol w:w="3260"/>
        <w:gridCol w:w="3686"/>
        <w:gridCol w:w="993"/>
      </w:tblGrid>
      <w:tr w:rsidR="00226B77" w:rsidRPr="00226B77" w14:paraId="19691311" w14:textId="77777777" w:rsidTr="00004081">
        <w:trPr>
          <w:trHeight w:hRule="exact" w:val="431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14:paraId="51D83630" w14:textId="0BC01DED" w:rsidR="00226B77" w:rsidRPr="00226B77" w:rsidRDefault="00226B77" w:rsidP="00A308C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EA3A7C7" w14:textId="6448B81B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地區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17685D0E" w14:textId="1250DF14" w:rsidR="00226B77" w:rsidRPr="00226B77" w:rsidRDefault="005A1E75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休閒農業區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14:paraId="19C69AF6" w14:textId="54CBC7B0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場域名稱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3337DAC" w14:textId="28B889A6" w:rsidR="00226B77" w:rsidRPr="00226B77" w:rsidRDefault="00226B7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B59CA" w:rsidRPr="00226B77" w14:paraId="2A3A19B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782FF2" w14:textId="2B5F3C88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1794BCCB" w14:textId="0F3A82FF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觀音區</w:t>
            </w:r>
          </w:p>
        </w:tc>
        <w:tc>
          <w:tcPr>
            <w:tcW w:w="3260" w:type="dxa"/>
            <w:vAlign w:val="center"/>
          </w:tcPr>
          <w:p w14:paraId="74494F86" w14:textId="404D172B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75D43625" w14:textId="687E9A18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遊客服務中心暨蓮花故事館</w:t>
            </w:r>
          </w:p>
        </w:tc>
        <w:tc>
          <w:tcPr>
            <w:tcW w:w="993" w:type="dxa"/>
            <w:vAlign w:val="center"/>
          </w:tcPr>
          <w:p w14:paraId="692E2479" w14:textId="70BBA220" w:rsidR="000B59CA" w:rsidRPr="00CF6EAB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608554F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1F845B7" w14:textId="7FA1FF39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7A8511FE" w14:textId="56BB3986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D439877" w14:textId="759DD116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7C97299C" w14:textId="0C9F28C1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林家古厝休閒農場</w:t>
            </w:r>
          </w:p>
        </w:tc>
        <w:tc>
          <w:tcPr>
            <w:tcW w:w="993" w:type="dxa"/>
            <w:vAlign w:val="center"/>
          </w:tcPr>
          <w:p w14:paraId="4E244559" w14:textId="6947ABAB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3BB830E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618E483" w14:textId="04C93B66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2DDA1CAD" w14:textId="679A9BCD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E427AA5" w14:textId="7307C861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3403678F" w14:textId="50EB1CCC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蓮荷園休閒農場</w:t>
            </w:r>
          </w:p>
        </w:tc>
        <w:tc>
          <w:tcPr>
            <w:tcW w:w="993" w:type="dxa"/>
            <w:vAlign w:val="center"/>
          </w:tcPr>
          <w:p w14:paraId="01A89712" w14:textId="7D91BDAC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5D6A67E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43903EF" w14:textId="36F87E1D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215420BA" w14:textId="3157E44F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D1F9F31" w14:textId="1897981B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3A58A9FD" w14:textId="0AB303CD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向陽農場</w:t>
            </w:r>
          </w:p>
        </w:tc>
        <w:tc>
          <w:tcPr>
            <w:tcW w:w="993" w:type="dxa"/>
            <w:vAlign w:val="center"/>
          </w:tcPr>
          <w:p w14:paraId="767E114B" w14:textId="5B2667AB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0B59CA" w:rsidRPr="00226B77" w14:paraId="26D9313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620D3EC" w14:textId="760AF201" w:rsidR="000B59CA" w:rsidRPr="00226B77" w:rsidRDefault="000B59C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29FF8ED8" w14:textId="13DE8690" w:rsidR="000B59CA" w:rsidRPr="006E4C66" w:rsidRDefault="000B59C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82EA6CA" w14:textId="348ECB25" w:rsidR="000B59CA" w:rsidRPr="006E4C66" w:rsidRDefault="000B59C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14:paraId="446ED7C1" w14:textId="6BCE017B" w:rsidR="000B59CA" w:rsidRPr="006E4C66" w:rsidRDefault="000B59C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青林農場</w:t>
            </w:r>
          </w:p>
        </w:tc>
        <w:tc>
          <w:tcPr>
            <w:tcW w:w="993" w:type="dxa"/>
            <w:vAlign w:val="center"/>
          </w:tcPr>
          <w:p w14:paraId="6B57EAD7" w14:textId="6B63F272" w:rsidR="000B59CA" w:rsidRPr="00CB7358" w:rsidRDefault="000B59C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5BA50F2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E0D2944" w14:textId="1CF2F78B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4832DFCB" w14:textId="0DCBA218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大園區</w:t>
            </w:r>
          </w:p>
        </w:tc>
        <w:tc>
          <w:tcPr>
            <w:tcW w:w="3260" w:type="dxa"/>
            <w:vAlign w:val="center"/>
          </w:tcPr>
          <w:p w14:paraId="7CFA221E" w14:textId="1DE08EA4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69F4E7E6" w14:textId="4ACCE047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遊客中心</w:t>
            </w:r>
          </w:p>
        </w:tc>
        <w:tc>
          <w:tcPr>
            <w:tcW w:w="993" w:type="dxa"/>
            <w:vAlign w:val="center"/>
          </w:tcPr>
          <w:p w14:paraId="7371465B" w14:textId="7458EBC2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38AAE66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E99F420" w14:textId="7634E3E1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4337196F" w14:textId="6DC7AA45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3D79ECD" w14:textId="30C4CE33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71F3F264" w14:textId="09273C2B" w:rsidR="00791919" w:rsidRPr="006E4C66" w:rsidRDefault="00791919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陽榮農場</w:t>
            </w:r>
            <w:proofErr w:type="gramEnd"/>
          </w:p>
        </w:tc>
        <w:tc>
          <w:tcPr>
            <w:tcW w:w="993" w:type="dxa"/>
            <w:vAlign w:val="center"/>
          </w:tcPr>
          <w:p w14:paraId="36A6D0F4" w14:textId="1259647F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0BE6C06B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B87F83F" w14:textId="4804F1C5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06A788EB" w14:textId="35836BCF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0ED2167" w14:textId="413BF598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5A4B6F50" w14:textId="344995FF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一級棒農場</w:t>
            </w:r>
          </w:p>
        </w:tc>
        <w:tc>
          <w:tcPr>
            <w:tcW w:w="993" w:type="dxa"/>
            <w:vAlign w:val="center"/>
          </w:tcPr>
          <w:p w14:paraId="1AFA3598" w14:textId="0A7108B9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791919" w:rsidRPr="00226B77" w14:paraId="635F894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DC8A8D5" w14:textId="00BBEEF5" w:rsidR="00791919" w:rsidRPr="00226B77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7735182B" w14:textId="337218F6" w:rsidR="00791919" w:rsidRPr="006E4C66" w:rsidRDefault="00791919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085D1BF" w14:textId="060C1FF2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14:paraId="2601DF6D" w14:textId="1A324542" w:rsidR="00791919" w:rsidRPr="006E4C66" w:rsidRDefault="00791919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林園居</w:t>
            </w:r>
          </w:p>
        </w:tc>
        <w:tc>
          <w:tcPr>
            <w:tcW w:w="993" w:type="dxa"/>
            <w:vAlign w:val="center"/>
          </w:tcPr>
          <w:p w14:paraId="30E52F97" w14:textId="2D68579B" w:rsidR="00791919" w:rsidRPr="00CB7358" w:rsidRDefault="00791919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77DED77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45638F0" w14:textId="44CADF0E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14:paraId="05620CE3" w14:textId="2DFE4946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蘆竹區</w:t>
            </w:r>
          </w:p>
        </w:tc>
        <w:tc>
          <w:tcPr>
            <w:tcW w:w="3260" w:type="dxa"/>
            <w:vAlign w:val="center"/>
          </w:tcPr>
          <w:p w14:paraId="02BD04CB" w14:textId="594BC695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</w:t>
            </w:r>
            <w:proofErr w:type="gramEnd"/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2AD34919" w14:textId="4B0E35BE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山腳鹿場</w:t>
            </w:r>
          </w:p>
        </w:tc>
        <w:tc>
          <w:tcPr>
            <w:tcW w:w="993" w:type="dxa"/>
            <w:vAlign w:val="center"/>
          </w:tcPr>
          <w:p w14:paraId="06A80BF1" w14:textId="16F5AA35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21E7981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AB480C8" w14:textId="35DC02D1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9FD03CC" w14:textId="47EEC4BC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CA1FB4F" w14:textId="7B309E46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</w:t>
            </w:r>
            <w:proofErr w:type="gramEnd"/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49BD24F0" w14:textId="1334E4FC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双源魚菜蚯共生農場</w:t>
            </w:r>
          </w:p>
        </w:tc>
        <w:tc>
          <w:tcPr>
            <w:tcW w:w="993" w:type="dxa"/>
            <w:vAlign w:val="center"/>
          </w:tcPr>
          <w:p w14:paraId="783EF270" w14:textId="698F5F03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16C76FFB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84F87E" w14:textId="5464CBFD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43010204" w14:textId="65487297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09D267F" w14:textId="6F414D45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大古山</w:t>
            </w:r>
            <w:proofErr w:type="gramEnd"/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603DC347" w14:textId="373E32F9" w:rsidR="00CB498E" w:rsidRPr="006E4C66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菜滋味農場</w:t>
            </w:r>
          </w:p>
        </w:tc>
        <w:tc>
          <w:tcPr>
            <w:tcW w:w="993" w:type="dxa"/>
            <w:vAlign w:val="center"/>
          </w:tcPr>
          <w:p w14:paraId="3C795BE7" w14:textId="3C3CD2ED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2DA041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7EC0722" w14:textId="39F28E5D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47E3D5D0" w14:textId="10F45850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F46F154" w14:textId="07C4A8FD" w:rsidR="00CB498E" w:rsidRPr="004F57E9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44DA8FD9" w14:textId="1E939B0C" w:rsidR="00CB498E" w:rsidRPr="004F57E9" w:rsidRDefault="00CB498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 w:hint="eastAsia"/>
                <w:sz w:val="26"/>
                <w:szCs w:val="26"/>
              </w:rPr>
              <w:t>卿</w:t>
            </w:r>
            <w:proofErr w:type="gramStart"/>
            <w:r w:rsidRPr="004F57E9">
              <w:rPr>
                <w:rFonts w:ascii="標楷體" w:eastAsia="標楷體" w:hAnsi="標楷體" w:cs="Times New Roman" w:hint="eastAsia"/>
                <w:sz w:val="26"/>
                <w:szCs w:val="26"/>
              </w:rPr>
              <w:t>卿</w:t>
            </w:r>
            <w:proofErr w:type="gramEnd"/>
            <w:r w:rsidRPr="004F57E9">
              <w:rPr>
                <w:rFonts w:ascii="標楷體" w:eastAsia="標楷體" w:hAnsi="標楷體" w:cs="Times New Roman" w:hint="eastAsia"/>
                <w:sz w:val="26"/>
                <w:szCs w:val="26"/>
              </w:rPr>
              <w:t>百果園</w:t>
            </w:r>
          </w:p>
        </w:tc>
        <w:tc>
          <w:tcPr>
            <w:tcW w:w="993" w:type="dxa"/>
            <w:vAlign w:val="center"/>
          </w:tcPr>
          <w:p w14:paraId="0FCD5246" w14:textId="0474A9F7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7C644B21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21A51D2" w14:textId="14A486F1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13B09275" w14:textId="08ECA1A6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D2A1DA9" w14:textId="02C3A5C3" w:rsidR="00CB498E" w:rsidRPr="004F57E9" w:rsidRDefault="00B063A6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F57E9">
              <w:rPr>
                <w:rFonts w:ascii="標楷體" w:eastAsia="標楷體" w:hAnsi="標楷體" w:cs="Times New Roman" w:hint="eastAsia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66C1AD11" w14:textId="4F1DC275" w:rsidR="00CB498E" w:rsidRPr="004F57E9" w:rsidRDefault="00B063A6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羽泰製</w:t>
            </w:r>
            <w:proofErr w:type="gramEnd"/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茶廠</w:t>
            </w:r>
          </w:p>
        </w:tc>
        <w:tc>
          <w:tcPr>
            <w:tcW w:w="993" w:type="dxa"/>
            <w:vAlign w:val="center"/>
          </w:tcPr>
          <w:p w14:paraId="2F1965D4" w14:textId="0AA9105F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47431BD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5999836" w14:textId="06D97B6F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26B77">
              <w:rPr>
                <w:rFonts w:ascii="標楷體" w:eastAsia="標楷體" w:hAnsi="標楷體" w:hint="eastAsia"/>
                <w:szCs w:val="24"/>
              </w:rPr>
              <w:t>1</w:t>
            </w:r>
            <w:r w:rsidRPr="00226B77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40710438" w14:textId="790213B3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ABB9F73" w14:textId="75BA928D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1AE0E715" w14:textId="1195109B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千</w:t>
            </w:r>
            <w:proofErr w:type="gramStart"/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郁</w:t>
            </w:r>
            <w:proofErr w:type="gramEnd"/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14:paraId="410DBE1C" w14:textId="12E5C35D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686B8F1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6ADCF26" w14:textId="6061076C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14F0B235" w14:textId="5FBAB548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0F16714" w14:textId="1EAAB4A5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780C6392" w14:textId="15E0E979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竹峰茗茶</w:t>
            </w:r>
            <w:proofErr w:type="gramEnd"/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14:paraId="0E54DB3E" w14:textId="138478C4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3BECB53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6F065A3" w14:textId="0566999F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3F77EB8B" w14:textId="18C983B8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693F85A" w14:textId="16517937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14:paraId="25AB9221" w14:textId="4EA40314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桃蘆坑</w:t>
            </w:r>
            <w:proofErr w:type="gramEnd"/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14:paraId="4211B229" w14:textId="5C19B099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D8CFC2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D92C1AD" w14:textId="0B219E84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14:paraId="421CCD82" w14:textId="2902A3F5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龍潭區</w:t>
            </w:r>
          </w:p>
        </w:tc>
        <w:tc>
          <w:tcPr>
            <w:tcW w:w="3260" w:type="dxa"/>
            <w:vAlign w:val="center"/>
          </w:tcPr>
          <w:p w14:paraId="6604CEE3" w14:textId="30687591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大北坑休閒農業區</w:t>
            </w:r>
          </w:p>
        </w:tc>
        <w:tc>
          <w:tcPr>
            <w:tcW w:w="3686" w:type="dxa"/>
            <w:vAlign w:val="center"/>
          </w:tcPr>
          <w:p w14:paraId="6181D26C" w14:textId="327315D1" w:rsidR="00CB498E" w:rsidRPr="006E4C66" w:rsidRDefault="00CB498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大北坑休閒農業區</w:t>
            </w:r>
          </w:p>
        </w:tc>
        <w:tc>
          <w:tcPr>
            <w:tcW w:w="993" w:type="dxa"/>
            <w:vAlign w:val="center"/>
          </w:tcPr>
          <w:p w14:paraId="4C727205" w14:textId="6098BCAA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B498E" w:rsidRPr="00226B77" w14:paraId="529189B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E976E39" w14:textId="23CAE840" w:rsidR="00CB498E" w:rsidRPr="00226B77" w:rsidRDefault="00CB498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126C7886" w14:textId="6D8BB342" w:rsidR="00CB498E" w:rsidRPr="006E4C66" w:rsidRDefault="00CB498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6585943" w14:textId="61EAE793" w:rsidR="00CB498E" w:rsidRPr="006E4C66" w:rsidRDefault="00CB498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66653C19" w14:textId="70BB96AD" w:rsidR="00CB498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三洽水環境教育中心</w:t>
            </w:r>
          </w:p>
        </w:tc>
        <w:tc>
          <w:tcPr>
            <w:tcW w:w="993" w:type="dxa"/>
            <w:vAlign w:val="center"/>
          </w:tcPr>
          <w:p w14:paraId="54BF8657" w14:textId="5E8AB2DA" w:rsidR="00CB498E" w:rsidRPr="00CB7358" w:rsidRDefault="00CB498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1F26C0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C81ADC1" w14:textId="42A7664B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35F39404" w14:textId="2368DFB8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C821B31" w14:textId="0BC2D948" w:rsidR="00C652DE" w:rsidRPr="006E4C66" w:rsidRDefault="00C652D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065A1A6B" w14:textId="678DC129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烏樹林休閒農場</w:t>
            </w:r>
          </w:p>
        </w:tc>
        <w:tc>
          <w:tcPr>
            <w:tcW w:w="993" w:type="dxa"/>
            <w:vAlign w:val="center"/>
          </w:tcPr>
          <w:p w14:paraId="49B438C3" w14:textId="09FC4105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320A5F4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8C23197" w14:textId="09962A16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7CF56E94" w14:textId="095B4953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EA02637" w14:textId="4D1661B1" w:rsidR="00C652DE" w:rsidRPr="006E4C66" w:rsidRDefault="00C652DE" w:rsidP="00A308C7">
            <w:pPr>
              <w:spacing w:line="280" w:lineRule="exact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0E6EEF7" w14:textId="4438307D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三坑</w:t>
            </w:r>
            <w:proofErr w:type="gramStart"/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淼</w:t>
            </w:r>
            <w:proofErr w:type="gramEnd"/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淼森活農場</w:t>
            </w:r>
          </w:p>
        </w:tc>
        <w:tc>
          <w:tcPr>
            <w:tcW w:w="993" w:type="dxa"/>
            <w:vAlign w:val="center"/>
          </w:tcPr>
          <w:p w14:paraId="066A2B43" w14:textId="2D571EE8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E58858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92472C9" w14:textId="0852BA0C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14:paraId="66547BE2" w14:textId="4D8DD68E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楊梅區</w:t>
            </w:r>
          </w:p>
        </w:tc>
        <w:tc>
          <w:tcPr>
            <w:tcW w:w="3260" w:type="dxa"/>
            <w:vAlign w:val="center"/>
          </w:tcPr>
          <w:p w14:paraId="52217866" w14:textId="79474E9D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6914BF16" w14:textId="3F9FC69C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耀輝牧場</w:t>
            </w:r>
          </w:p>
        </w:tc>
        <w:tc>
          <w:tcPr>
            <w:tcW w:w="993" w:type="dxa"/>
            <w:vAlign w:val="center"/>
          </w:tcPr>
          <w:p w14:paraId="5BF3AD9F" w14:textId="024965B4" w:rsidR="00C652DE" w:rsidRPr="00CB7358" w:rsidRDefault="00C652DE" w:rsidP="00A308C7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652DE" w:rsidRPr="00226B77" w14:paraId="3309AEE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AE99F01" w14:textId="791B0A34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5F85A30E" w14:textId="018BA8ED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4CD4B0C" w14:textId="145BCBDE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72C4C19B" w14:textId="7B243FA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員本社區米食工坊</w:t>
            </w:r>
          </w:p>
        </w:tc>
        <w:tc>
          <w:tcPr>
            <w:tcW w:w="993" w:type="dxa"/>
            <w:vAlign w:val="center"/>
          </w:tcPr>
          <w:p w14:paraId="014444A2" w14:textId="54CF5F7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4CA5294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FEF1839" w14:textId="0965CE97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42812517" w14:textId="62029A7D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F78A9DC" w14:textId="38AB0273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03195A35" w14:textId="1389B75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台朔環保楊梅有機農場</w:t>
            </w:r>
          </w:p>
        </w:tc>
        <w:tc>
          <w:tcPr>
            <w:tcW w:w="993" w:type="dxa"/>
            <w:vAlign w:val="center"/>
          </w:tcPr>
          <w:p w14:paraId="7EA64B56" w14:textId="328D3C9C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F06401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F3E1D3D" w14:textId="73C49585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3CF49131" w14:textId="4AE5E620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D72CB29" w14:textId="254B5BF9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07E8ACE1" w14:textId="5714315A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老牛休閒農藝</w:t>
            </w:r>
          </w:p>
        </w:tc>
        <w:tc>
          <w:tcPr>
            <w:tcW w:w="993" w:type="dxa"/>
            <w:vAlign w:val="center"/>
          </w:tcPr>
          <w:p w14:paraId="043CE412" w14:textId="6F5AECE2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6A240B0D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9417308" w14:textId="091BF1CB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301A8E57" w14:textId="2EB43C49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27814D6" w14:textId="3CB637FE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0F196A">
              <w:rPr>
                <w:rFonts w:ascii="標楷體" w:eastAsia="標楷體" w:hAnsi="標楷體" w:cs="Times New Roman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14:paraId="4EE6CA01" w14:textId="358ECD23" w:rsidR="00C652DE" w:rsidRPr="006E4C66" w:rsidRDefault="00C652DE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肥嘟嘟多肉植物園</w:t>
            </w:r>
          </w:p>
        </w:tc>
        <w:tc>
          <w:tcPr>
            <w:tcW w:w="993" w:type="dxa"/>
            <w:vAlign w:val="center"/>
          </w:tcPr>
          <w:p w14:paraId="06E068E0" w14:textId="0E3E8D7F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51620BE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024A98B" w14:textId="762004EC" w:rsidR="00C652DE" w:rsidRPr="00226B77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49891E80" w14:textId="73BE32CC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C63E8A5" w14:textId="178DD737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0FE0DB1C" w14:textId="37860856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驛品香</w:t>
            </w:r>
            <w:proofErr w:type="gramEnd"/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生態農園</w:t>
            </w:r>
          </w:p>
        </w:tc>
        <w:tc>
          <w:tcPr>
            <w:tcW w:w="993" w:type="dxa"/>
            <w:vAlign w:val="center"/>
          </w:tcPr>
          <w:p w14:paraId="40427A7E" w14:textId="10C6EA2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065C399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B79E204" w14:textId="0440BD0D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5DE064FB" w14:textId="62AFA41C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48ECD80" w14:textId="2BFA9D4A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756E5295" w14:textId="4870F5C0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</w:t>
            </w:r>
            <w:proofErr w:type="gramStart"/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蜜</w:t>
            </w:r>
            <w:proofErr w:type="gramEnd"/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工作坊</w:t>
            </w:r>
          </w:p>
        </w:tc>
        <w:tc>
          <w:tcPr>
            <w:tcW w:w="993" w:type="dxa"/>
            <w:vAlign w:val="center"/>
          </w:tcPr>
          <w:p w14:paraId="246308FB" w14:textId="3A108ED0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2CCAD96C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141B82F" w14:textId="43D9CA65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0143E05C" w14:textId="608AF2B4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402D183" w14:textId="48DC5F7C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秀才休閒農業區</w:t>
            </w:r>
          </w:p>
        </w:tc>
        <w:tc>
          <w:tcPr>
            <w:tcW w:w="3686" w:type="dxa"/>
            <w:vAlign w:val="center"/>
          </w:tcPr>
          <w:p w14:paraId="1B2C48E3" w14:textId="71971DC6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泉水窩</w:t>
            </w:r>
            <w:proofErr w:type="gramStart"/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江夏堂食農教育</w:t>
            </w:r>
            <w:proofErr w:type="gramEnd"/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園區</w:t>
            </w:r>
          </w:p>
        </w:tc>
        <w:tc>
          <w:tcPr>
            <w:tcW w:w="993" w:type="dxa"/>
            <w:vAlign w:val="center"/>
          </w:tcPr>
          <w:p w14:paraId="0CF4F795" w14:textId="28439C74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C652DE" w:rsidRPr="00226B77" w14:paraId="31C908F5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344246B" w14:textId="46965F8A" w:rsidR="00C652DE" w:rsidRDefault="00C652DE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783610A2" w14:textId="7CAEDD00" w:rsidR="00C652DE" w:rsidRPr="006E4C66" w:rsidRDefault="00C652DE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4D29090B" w14:textId="76F03D5F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3A4CBDF1" w14:textId="4D5E1968" w:rsidR="00C652DE" w:rsidRPr="006E4C66" w:rsidRDefault="00C652DE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埔心牧場</w:t>
            </w:r>
          </w:p>
        </w:tc>
        <w:tc>
          <w:tcPr>
            <w:tcW w:w="993" w:type="dxa"/>
            <w:vAlign w:val="center"/>
          </w:tcPr>
          <w:p w14:paraId="2D1FA350" w14:textId="44D5CE47" w:rsidR="00C652DE" w:rsidRPr="00CB7358" w:rsidRDefault="00C652DE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0606C91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C999835" w14:textId="5F9952D0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14:paraId="4B70E80B" w14:textId="5AB72143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復興區</w:t>
            </w:r>
          </w:p>
        </w:tc>
        <w:tc>
          <w:tcPr>
            <w:tcW w:w="3260" w:type="dxa"/>
            <w:vAlign w:val="center"/>
          </w:tcPr>
          <w:p w14:paraId="4582D014" w14:textId="6935BC76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46756030" w14:textId="4D8BF73F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D539E7">
              <w:rPr>
                <w:rFonts w:ascii="標楷體" w:eastAsia="標楷體" w:hAnsi="標楷體" w:cs="Times New Roman"/>
                <w:sz w:val="26"/>
                <w:szCs w:val="26"/>
              </w:rPr>
              <w:t>復興食農</w:t>
            </w:r>
            <w:proofErr w:type="gramEnd"/>
          </w:p>
        </w:tc>
        <w:tc>
          <w:tcPr>
            <w:tcW w:w="993" w:type="dxa"/>
            <w:vAlign w:val="center"/>
          </w:tcPr>
          <w:p w14:paraId="1FF7F1DF" w14:textId="59576637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2A034E0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0957247" w14:textId="73DCFBE7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504DD6C6" w14:textId="3BA17FE6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535409F" w14:textId="0D9919CF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76FCF3AB" w14:textId="457FDF95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中興花園農場</w:t>
            </w:r>
          </w:p>
        </w:tc>
        <w:tc>
          <w:tcPr>
            <w:tcW w:w="993" w:type="dxa"/>
            <w:vAlign w:val="center"/>
          </w:tcPr>
          <w:p w14:paraId="611CD424" w14:textId="08F91F74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60669A5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924D368" w14:textId="6C077589" w:rsidR="003D6BA1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34CF0BD5" w14:textId="77777777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605B60F" w14:textId="55B1389C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24262276" w14:textId="0AD59E94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春耕農場</w:t>
            </w:r>
          </w:p>
        </w:tc>
        <w:tc>
          <w:tcPr>
            <w:tcW w:w="993" w:type="dxa"/>
            <w:vAlign w:val="center"/>
          </w:tcPr>
          <w:p w14:paraId="6604C781" w14:textId="10DCD6BC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4F7DB47D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AD1F96F" w14:textId="7534EAC6" w:rsidR="003D6BA1" w:rsidRPr="00226B77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3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1D095A89" w14:textId="184095EB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EC5CF37" w14:textId="40314871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245AF00B" w14:textId="3DB4E520" w:rsidR="003D6BA1" w:rsidRPr="006E4C66" w:rsidRDefault="003D6BA1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枕頭山農莊</w:t>
            </w:r>
            <w:proofErr w:type="gramEnd"/>
          </w:p>
        </w:tc>
        <w:tc>
          <w:tcPr>
            <w:tcW w:w="993" w:type="dxa"/>
            <w:vAlign w:val="center"/>
          </w:tcPr>
          <w:p w14:paraId="4FB78BDE" w14:textId="583865F4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3D6BA1" w:rsidRPr="00226B77" w14:paraId="1E9D43F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90A2993" w14:textId="0887949B" w:rsidR="00A308C7" w:rsidRPr="00A308C7" w:rsidRDefault="003D6BA1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42B96D43" w14:textId="06709B8D" w:rsidR="003D6BA1" w:rsidRPr="006E4C66" w:rsidRDefault="003D6BA1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69BD4E3" w14:textId="5FC6E0CD" w:rsidR="003D6BA1" w:rsidRPr="006E4C66" w:rsidRDefault="003D6BA1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751B0D">
              <w:rPr>
                <w:rFonts w:ascii="標楷體" w:eastAsia="標楷體" w:hAnsi="標楷體" w:cs="Times New Roman" w:hint="eastAsia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14:paraId="45E9E004" w14:textId="6BAB130E" w:rsidR="003D6BA1" w:rsidRPr="006E4C66" w:rsidRDefault="003D6BA1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樺</w:t>
            </w:r>
            <w:proofErr w:type="gramEnd"/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音山莊休閒農場</w:t>
            </w:r>
          </w:p>
        </w:tc>
        <w:tc>
          <w:tcPr>
            <w:tcW w:w="993" w:type="dxa"/>
            <w:vAlign w:val="center"/>
          </w:tcPr>
          <w:p w14:paraId="3843DDB5" w14:textId="06AC200E" w:rsidR="003D6BA1" w:rsidRPr="00CB7358" w:rsidRDefault="003D6BA1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126B7EC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D87F7AB" w14:textId="57DDEB78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14:paraId="64354CC9" w14:textId="00628553" w:rsidR="00A308C7" w:rsidRPr="006E4C66" w:rsidRDefault="00A308C7" w:rsidP="003D062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大溪區</w:t>
            </w:r>
          </w:p>
        </w:tc>
        <w:tc>
          <w:tcPr>
            <w:tcW w:w="3260" w:type="dxa"/>
            <w:vAlign w:val="center"/>
          </w:tcPr>
          <w:p w14:paraId="047E23B7" w14:textId="5A4F43B0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6BCFA9FC" w14:textId="2DE4A682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富田香草休閒農場</w:t>
            </w:r>
          </w:p>
        </w:tc>
        <w:tc>
          <w:tcPr>
            <w:tcW w:w="993" w:type="dxa"/>
            <w:vAlign w:val="center"/>
          </w:tcPr>
          <w:p w14:paraId="18B92920" w14:textId="14566778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28ED14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F42691" w14:textId="779F448A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09786631" w14:textId="43286975" w:rsidR="00A308C7" w:rsidRPr="006E4C66" w:rsidRDefault="00A308C7" w:rsidP="003D0620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AF50D49" w14:textId="37D48E76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560B9F28" w14:textId="706A1869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bCs/>
                <w:sz w:val="26"/>
                <w:szCs w:val="26"/>
              </w:rPr>
              <w:t>好時節休閒農場</w:t>
            </w:r>
          </w:p>
        </w:tc>
        <w:tc>
          <w:tcPr>
            <w:tcW w:w="993" w:type="dxa"/>
            <w:vAlign w:val="center"/>
          </w:tcPr>
          <w:p w14:paraId="16E5A244" w14:textId="51CC2AC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3D4453B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5A47EB0" w14:textId="355E0BA7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38</w:t>
            </w:r>
          </w:p>
        </w:tc>
        <w:tc>
          <w:tcPr>
            <w:tcW w:w="1134" w:type="dxa"/>
            <w:vMerge/>
            <w:vAlign w:val="center"/>
          </w:tcPr>
          <w:p w14:paraId="029CF7EA" w14:textId="50A68730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ADF748B" w14:textId="3137624A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4986DC9A" w14:textId="34C28B53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綠合農場</w:t>
            </w:r>
            <w:proofErr w:type="gramEnd"/>
          </w:p>
        </w:tc>
        <w:tc>
          <w:tcPr>
            <w:tcW w:w="993" w:type="dxa"/>
            <w:vAlign w:val="center"/>
          </w:tcPr>
          <w:p w14:paraId="55C9E433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500E1A7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93D6071" w14:textId="0F2CFD4F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52A9BA46" w14:textId="7FBB2A74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45BE67F" w14:textId="2667ABD9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64A67285" w14:textId="72385C40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逸雲莊</w:t>
            </w:r>
            <w:proofErr w:type="gramEnd"/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14:paraId="60845718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27360B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4091516" w14:textId="7B619958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14:paraId="627650EF" w14:textId="4A5896C8" w:rsidR="00A308C7" w:rsidRPr="00D539E7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6C2C09D" w14:textId="7737FAD5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0B7AB12E" w14:textId="399EB9B0" w:rsidR="00A308C7" w:rsidRPr="00D539E7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義和農園</w:t>
            </w:r>
          </w:p>
        </w:tc>
        <w:tc>
          <w:tcPr>
            <w:tcW w:w="993" w:type="dxa"/>
            <w:vAlign w:val="center"/>
          </w:tcPr>
          <w:p w14:paraId="7CEBF06C" w14:textId="55C597CE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9458B63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0A97301" w14:textId="6AD9FFE7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0FADD0CC" w14:textId="77777777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A2FD703" w14:textId="1946559A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38584AB5" w14:textId="3A4EC56B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三和木藝工作坊</w:t>
            </w:r>
          </w:p>
        </w:tc>
        <w:tc>
          <w:tcPr>
            <w:tcW w:w="993" w:type="dxa"/>
            <w:vAlign w:val="center"/>
          </w:tcPr>
          <w:p w14:paraId="2E36D992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A539F7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09BDD76" w14:textId="212D5764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0FBF5E02" w14:textId="439D4D33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5D4F175" w14:textId="2BFF5444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14:paraId="568BD2C1" w14:textId="7D5082DA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芸</w:t>
            </w:r>
            <w:proofErr w:type="gramEnd"/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展有機農場</w:t>
            </w:r>
          </w:p>
        </w:tc>
        <w:tc>
          <w:tcPr>
            <w:tcW w:w="993" w:type="dxa"/>
            <w:vAlign w:val="center"/>
          </w:tcPr>
          <w:p w14:paraId="4D211C9D" w14:textId="185D9673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6BE9598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1BFE50DC" w14:textId="02EE05A3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23CDB211" w14:textId="07C7AD61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72FB7B8C" w14:textId="14B8D059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0670B818" w14:textId="111D9038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樂灣基地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×G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OGOBOX</w:t>
            </w:r>
          </w:p>
        </w:tc>
        <w:tc>
          <w:tcPr>
            <w:tcW w:w="993" w:type="dxa"/>
            <w:vAlign w:val="center"/>
          </w:tcPr>
          <w:p w14:paraId="2D533372" w14:textId="596180BC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495CFE55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840B4E7" w14:textId="3A5057FD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7B366EDA" w14:textId="217D4036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8C66FBB" w14:textId="36327C6D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4568F455" w14:textId="49DC3165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花開了休閒農園</w:t>
            </w:r>
          </w:p>
        </w:tc>
        <w:tc>
          <w:tcPr>
            <w:tcW w:w="993" w:type="dxa"/>
            <w:vAlign w:val="center"/>
          </w:tcPr>
          <w:p w14:paraId="667248BA" w14:textId="0C9486AA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7C1B46B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542EA2B" w14:textId="04496FEE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14:paraId="7C7777E4" w14:textId="5D1518BA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F8CDA14" w14:textId="1F5FDAB1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231E5AE0" w14:textId="3B557A77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添丁養生黑木耳</w:t>
            </w:r>
          </w:p>
        </w:tc>
        <w:tc>
          <w:tcPr>
            <w:tcW w:w="993" w:type="dxa"/>
            <w:vAlign w:val="center"/>
          </w:tcPr>
          <w:p w14:paraId="5E91028A" w14:textId="38FEDD7B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0D9BC420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D73D6FB" w14:textId="7C184481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46</w:t>
            </w:r>
          </w:p>
        </w:tc>
        <w:tc>
          <w:tcPr>
            <w:tcW w:w="1134" w:type="dxa"/>
            <w:vMerge/>
            <w:vAlign w:val="center"/>
          </w:tcPr>
          <w:p w14:paraId="2EAAB024" w14:textId="0D6291DB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2EE02708" w14:textId="5947E99E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200B3D91" w14:textId="36DA29B1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台灣室內科技養殖協會</w:t>
            </w:r>
          </w:p>
        </w:tc>
        <w:tc>
          <w:tcPr>
            <w:tcW w:w="993" w:type="dxa"/>
            <w:vAlign w:val="center"/>
          </w:tcPr>
          <w:p w14:paraId="6A45AA1B" w14:textId="24839A9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33F67C96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2C490640" w14:textId="49D9BFB6" w:rsidR="00A308C7" w:rsidRPr="00226B7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14:paraId="1C07756B" w14:textId="198242D2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4FE5849" w14:textId="6A7E363A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14:paraId="088199D9" w14:textId="06F3417D" w:rsidR="00A308C7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百吉協會遊客中心體驗園區</w:t>
            </w:r>
          </w:p>
        </w:tc>
        <w:tc>
          <w:tcPr>
            <w:tcW w:w="993" w:type="dxa"/>
            <w:vAlign w:val="center"/>
          </w:tcPr>
          <w:p w14:paraId="6EF7D014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58209247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C57107E" w14:textId="2B89CBFD" w:rsidR="00A308C7" w:rsidRPr="00AE32C6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14:paraId="43209DF8" w14:textId="354A37F9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55591805" w14:textId="3D2419E6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  <w:highlight w:val="yellow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5FB6B5B" w14:textId="2D025CF4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color w:val="FFFF00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綠善生活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農場</w:t>
            </w:r>
          </w:p>
        </w:tc>
        <w:tc>
          <w:tcPr>
            <w:tcW w:w="993" w:type="dxa"/>
            <w:vAlign w:val="center"/>
          </w:tcPr>
          <w:p w14:paraId="29525F59" w14:textId="67CE63B3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308C7" w:rsidRPr="00226B77" w14:paraId="64BB3FE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C3C81AF" w14:textId="6303A3C9" w:rsidR="00A308C7" w:rsidRDefault="00A308C7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14:paraId="6848102E" w14:textId="77777777" w:rsidR="00A308C7" w:rsidRPr="006E4C66" w:rsidRDefault="00A308C7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14:paraId="2FA1AD6C" w14:textId="61513BFE" w:rsidR="00A308C7" w:rsidRPr="006E4C66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70241">
              <w:rPr>
                <w:rFonts w:ascii="標楷體" w:eastAsia="標楷體" w:hAnsi="標楷體" w:hint="eastAsia"/>
                <w:szCs w:val="24"/>
              </w:rPr>
              <w:t>草嶺溪休閒農業發展協會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886D39C" w14:textId="0477633B" w:rsidR="00A308C7" w:rsidRPr="00D539E7" w:rsidRDefault="00A308C7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5+2農場</w:t>
            </w:r>
          </w:p>
        </w:tc>
        <w:tc>
          <w:tcPr>
            <w:tcW w:w="993" w:type="dxa"/>
            <w:vAlign w:val="center"/>
          </w:tcPr>
          <w:p w14:paraId="1770FD89" w14:textId="77777777" w:rsidR="00A308C7" w:rsidRPr="00CB7358" w:rsidRDefault="00A308C7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14D362C9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4F9CD4ED" w14:textId="66304C8E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14:paraId="4EA17232" w14:textId="13D4DF05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新屋區</w:t>
            </w:r>
          </w:p>
        </w:tc>
        <w:tc>
          <w:tcPr>
            <w:tcW w:w="3260" w:type="dxa"/>
            <w:vAlign w:val="center"/>
          </w:tcPr>
          <w:p w14:paraId="22A6C9CC" w14:textId="096D7854" w:rsidR="00F6391A" w:rsidRPr="006E4C66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3986495" w14:textId="47ADDCF9" w:rsidR="00F6391A" w:rsidRPr="006E4C66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遊客服務中心</w:t>
            </w:r>
          </w:p>
        </w:tc>
        <w:tc>
          <w:tcPr>
            <w:tcW w:w="993" w:type="dxa"/>
            <w:vAlign w:val="center"/>
          </w:tcPr>
          <w:p w14:paraId="3857A14A" w14:textId="73D3C9DA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214354CE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8CC43CA" w14:textId="18043711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14:paraId="2F517B9E" w14:textId="19006B33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64003111" w14:textId="7403079B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6673CC1" w14:textId="3347CCA1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蘭園養蜂場</w:t>
            </w:r>
          </w:p>
        </w:tc>
        <w:tc>
          <w:tcPr>
            <w:tcW w:w="993" w:type="dxa"/>
            <w:vAlign w:val="center"/>
          </w:tcPr>
          <w:p w14:paraId="7192A14F" w14:textId="1CCD86EE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67D2A32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B800C6B" w14:textId="342A87E2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14:paraId="5A6955A3" w14:textId="401D39B3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16073638" w14:textId="663AC415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2DB7BA51" w14:textId="64821820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九</w:t>
            </w:r>
            <w:proofErr w:type="gramStart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斗</w:t>
            </w:r>
            <w:proofErr w:type="gramEnd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14:paraId="7C738333" w14:textId="650487B6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01D6713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56D7504F" w14:textId="7E17AC95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14:paraId="30C156AE" w14:textId="3C3B6E61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3115FC74" w14:textId="34A2DD1E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D30DD50" w14:textId="6DE46315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121A13">
              <w:rPr>
                <w:rFonts w:ascii="標楷體" w:eastAsia="標楷體" w:hAnsi="標楷體" w:hint="eastAsia"/>
                <w:sz w:val="26"/>
                <w:szCs w:val="26"/>
              </w:rPr>
              <w:t>光倫工作</w:t>
            </w:r>
            <w:proofErr w:type="gramEnd"/>
            <w:r w:rsidRPr="00121A13">
              <w:rPr>
                <w:rFonts w:ascii="標楷體" w:eastAsia="標楷體" w:hAnsi="標楷體" w:hint="eastAsia"/>
                <w:sz w:val="26"/>
                <w:szCs w:val="26"/>
              </w:rPr>
              <w:t>坊</w:t>
            </w:r>
          </w:p>
        </w:tc>
        <w:tc>
          <w:tcPr>
            <w:tcW w:w="993" w:type="dxa"/>
            <w:vAlign w:val="center"/>
          </w:tcPr>
          <w:p w14:paraId="76A70E24" w14:textId="1EF3ABC1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6E5B483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678837EB" w14:textId="02B72D1D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14:paraId="6FD62FE0" w14:textId="4F065DB9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6F787BC" w14:textId="762FF11B" w:rsidR="00F6391A" w:rsidRPr="00D539E7" w:rsidRDefault="00F6391A" w:rsidP="00A308C7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611EE560" w14:textId="6DBA0633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97D96">
              <w:rPr>
                <w:rFonts w:ascii="標楷體" w:eastAsia="標楷體" w:hAnsi="標楷體" w:hint="eastAsia"/>
                <w:sz w:val="26"/>
                <w:szCs w:val="26"/>
              </w:rPr>
              <w:t>活力健康農場</w:t>
            </w:r>
          </w:p>
        </w:tc>
        <w:tc>
          <w:tcPr>
            <w:tcW w:w="993" w:type="dxa"/>
            <w:vAlign w:val="center"/>
          </w:tcPr>
          <w:p w14:paraId="795288E9" w14:textId="0510D2D3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E5038E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824BCB1" w14:textId="6A3CE850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14:paraId="6A4755F3" w14:textId="47209FDF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cs="Times New Roman" w:hint="eastAsia"/>
                <w:sz w:val="26"/>
                <w:szCs w:val="26"/>
              </w:rPr>
              <w:t>龜山區</w:t>
            </w:r>
          </w:p>
        </w:tc>
        <w:tc>
          <w:tcPr>
            <w:tcW w:w="3260" w:type="dxa"/>
            <w:vAlign w:val="center"/>
          </w:tcPr>
          <w:p w14:paraId="372E28AC" w14:textId="1D84B6E3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</w:t>
            </w:r>
            <w:proofErr w:type="gramEnd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7467991B" w14:textId="0768D379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好楓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戶</w:t>
            </w:r>
            <w:proofErr w:type="gramEnd"/>
          </w:p>
        </w:tc>
        <w:tc>
          <w:tcPr>
            <w:tcW w:w="993" w:type="dxa"/>
            <w:vAlign w:val="center"/>
          </w:tcPr>
          <w:p w14:paraId="45699399" w14:textId="7174959B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43E7ABB8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E00E163" w14:textId="1E779A0C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14:paraId="02D38815" w14:textId="208DE6CD" w:rsidR="00F6391A" w:rsidRPr="00D539E7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08183D83" w14:textId="5B85747D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</w:t>
            </w:r>
            <w:proofErr w:type="gramEnd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14:paraId="24FC80B1" w14:textId="29D2CDB5" w:rsidR="00F6391A" w:rsidRPr="00D539E7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良美農場</w:t>
            </w:r>
          </w:p>
        </w:tc>
        <w:tc>
          <w:tcPr>
            <w:tcW w:w="993" w:type="dxa"/>
            <w:vAlign w:val="center"/>
          </w:tcPr>
          <w:p w14:paraId="05E1D652" w14:textId="77777777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40B05E9A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0A8675EA" w14:textId="3583094D" w:rsidR="00F6391A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63664362" w14:textId="07505D2B" w:rsidR="00F6391A" w:rsidRPr="004163C2" w:rsidRDefault="00F6391A" w:rsidP="00A308C7">
            <w:pPr>
              <w:spacing w:line="280" w:lineRule="exact"/>
              <w:jc w:val="center"/>
              <w:rPr>
                <w:rFonts w:ascii="標楷體" w:eastAsia="標楷體" w:hAnsi="標楷體" w:cs="Times New Roman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桃園區</w:t>
            </w:r>
          </w:p>
        </w:tc>
        <w:tc>
          <w:tcPr>
            <w:tcW w:w="3260" w:type="dxa"/>
            <w:vAlign w:val="center"/>
          </w:tcPr>
          <w:p w14:paraId="6533FB57" w14:textId="59CE0E19" w:rsidR="00F6391A" w:rsidRPr="004163C2" w:rsidRDefault="00F6391A" w:rsidP="00A308C7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163E124C" w14:textId="232791D4" w:rsidR="00F6391A" w:rsidRPr="004163C2" w:rsidRDefault="00F6391A" w:rsidP="00A308C7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大吾疆莊園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14:paraId="6650B158" w14:textId="77777777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7B5F0694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311DCD04" w14:textId="0AB9BFCE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14:paraId="577C1BDF" w14:textId="445FC835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cs="Times New Roman" w:hint="eastAsia"/>
                <w:sz w:val="26"/>
                <w:szCs w:val="26"/>
              </w:rPr>
              <w:t>中壢區</w:t>
            </w:r>
          </w:p>
        </w:tc>
        <w:tc>
          <w:tcPr>
            <w:tcW w:w="3260" w:type="dxa"/>
            <w:vAlign w:val="center"/>
          </w:tcPr>
          <w:p w14:paraId="71EED219" w14:textId="7EAF4554" w:rsidR="00F6391A" w:rsidRPr="006E4C66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5F4EE014" w14:textId="3A2BE935" w:rsidR="00F6391A" w:rsidRPr="006E4C66" w:rsidRDefault="00304E0D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台灣地景花園休閒農場</w:t>
            </w:r>
          </w:p>
        </w:tc>
        <w:tc>
          <w:tcPr>
            <w:tcW w:w="993" w:type="dxa"/>
            <w:vAlign w:val="center"/>
          </w:tcPr>
          <w:p w14:paraId="6FF73FFF" w14:textId="209C5AEA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F6391A" w:rsidRPr="00226B77" w14:paraId="1686F2FF" w14:textId="77777777" w:rsidTr="00F00C43">
        <w:trPr>
          <w:trHeight w:hRule="exact" w:val="414"/>
        </w:trPr>
        <w:tc>
          <w:tcPr>
            <w:tcW w:w="704" w:type="dxa"/>
            <w:vAlign w:val="center"/>
          </w:tcPr>
          <w:p w14:paraId="7DA02042" w14:textId="6AB52601" w:rsidR="00F6391A" w:rsidRPr="00226B77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59</w:t>
            </w:r>
          </w:p>
        </w:tc>
        <w:tc>
          <w:tcPr>
            <w:tcW w:w="1134" w:type="dxa"/>
            <w:vMerge/>
            <w:vAlign w:val="center"/>
          </w:tcPr>
          <w:p w14:paraId="5103C661" w14:textId="4381A154" w:rsidR="00F6391A" w:rsidRPr="006E4C66" w:rsidRDefault="00F6391A" w:rsidP="00A308C7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14:paraId="5F4ADBDB" w14:textId="310D56F2" w:rsidR="00F6391A" w:rsidRPr="006E4C66" w:rsidRDefault="00F6391A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14:paraId="03028994" w14:textId="4B2A5185" w:rsidR="00F6391A" w:rsidRPr="006E4C66" w:rsidRDefault="00A308C7" w:rsidP="00A308C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玄盛發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農場</w:t>
            </w:r>
          </w:p>
        </w:tc>
        <w:tc>
          <w:tcPr>
            <w:tcW w:w="993" w:type="dxa"/>
            <w:vAlign w:val="center"/>
          </w:tcPr>
          <w:p w14:paraId="1364A126" w14:textId="2958835F" w:rsidR="00F6391A" w:rsidRPr="00CB7358" w:rsidRDefault="00F6391A" w:rsidP="00A308C7">
            <w:pPr>
              <w:spacing w:line="280" w:lineRule="exact"/>
              <w:rPr>
                <w:rFonts w:ascii="標楷體" w:eastAsia="標楷體" w:hAnsi="標楷體"/>
                <w:szCs w:val="24"/>
              </w:rPr>
            </w:pPr>
          </w:p>
        </w:tc>
      </w:tr>
    </w:tbl>
    <w:p w14:paraId="62F9D5D2" w14:textId="69F7C91A" w:rsidR="009A3888" w:rsidRPr="000A687F" w:rsidRDefault="00F36DEB" w:rsidP="000A687F">
      <w:pPr>
        <w:spacing w:line="280" w:lineRule="exact"/>
        <w:ind w:right="91"/>
        <w:jc w:val="right"/>
        <w:rPr>
          <w:rFonts w:ascii="標楷體" w:eastAsia="標楷體" w:hAnsi="標楷體"/>
          <w:sz w:val="22"/>
          <w:szCs w:val="20"/>
        </w:rPr>
      </w:pPr>
      <w:r w:rsidRPr="000A687F">
        <w:rPr>
          <w:rFonts w:ascii="標楷體" w:eastAsia="標楷體" w:hAnsi="標楷體" w:hint="eastAsia"/>
          <w:sz w:val="22"/>
          <w:szCs w:val="20"/>
        </w:rPr>
        <w:t xml:space="preserve">農業局 </w:t>
      </w:r>
      <w:r w:rsidR="00957E0B" w:rsidRPr="000A687F">
        <w:rPr>
          <w:rFonts w:ascii="標楷體" w:eastAsia="標楷體" w:hAnsi="標楷體" w:hint="eastAsia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1</w:t>
      </w:r>
      <w:r w:rsidR="00A308C7">
        <w:rPr>
          <w:rFonts w:ascii="標楷體" w:eastAsia="標楷體" w:hAnsi="標楷體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.</w:t>
      </w:r>
      <w:r w:rsidR="00A308C7">
        <w:rPr>
          <w:rFonts w:ascii="標楷體" w:eastAsia="標楷體" w:hAnsi="標楷體"/>
          <w:sz w:val="22"/>
          <w:szCs w:val="20"/>
        </w:rPr>
        <w:t>1</w:t>
      </w:r>
      <w:r w:rsidR="00957E0B" w:rsidRPr="000A687F">
        <w:rPr>
          <w:rFonts w:ascii="標楷體" w:eastAsia="標楷體" w:hAnsi="標楷體"/>
          <w:sz w:val="22"/>
          <w:szCs w:val="20"/>
        </w:rPr>
        <w:t>.</w:t>
      </w:r>
      <w:r w:rsidR="00047FBD">
        <w:rPr>
          <w:rFonts w:ascii="標楷體" w:eastAsia="標楷體" w:hAnsi="標楷體"/>
          <w:sz w:val="22"/>
          <w:szCs w:val="20"/>
        </w:rPr>
        <w:t>7</w:t>
      </w:r>
      <w:r w:rsidR="00957E0B" w:rsidRPr="000A687F">
        <w:rPr>
          <w:rFonts w:ascii="標楷體" w:eastAsia="標楷體" w:hAnsi="標楷體" w:hint="eastAsia"/>
          <w:sz w:val="22"/>
          <w:szCs w:val="20"/>
        </w:rPr>
        <w:t>更新</w:t>
      </w:r>
    </w:p>
    <w:sectPr w:rsidR="009A3888" w:rsidRPr="000A687F" w:rsidSect="000040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86" w:right="1418" w:bottom="1134" w:left="1797" w:header="568" w:footer="47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BD0AD" w14:textId="77777777" w:rsidR="00282179" w:rsidRDefault="00282179" w:rsidP="002906B3">
      <w:r>
        <w:separator/>
      </w:r>
    </w:p>
  </w:endnote>
  <w:endnote w:type="continuationSeparator" w:id="0">
    <w:p w14:paraId="75BE4310" w14:textId="77777777" w:rsidR="00282179" w:rsidRDefault="00282179" w:rsidP="00290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C7EF2" w14:textId="77777777" w:rsidR="00233C63" w:rsidRDefault="00233C6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3969372"/>
      <w:docPartObj>
        <w:docPartGallery w:val="Page Numbers (Bottom of Page)"/>
        <w:docPartUnique/>
      </w:docPartObj>
    </w:sdtPr>
    <w:sdtEndPr/>
    <w:sdtContent>
      <w:p w14:paraId="583809B7" w14:textId="4DE6747D" w:rsidR="00004081" w:rsidRDefault="0000408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69CF" w:rsidRPr="00E469CF">
          <w:rPr>
            <w:noProof/>
            <w:lang w:val="zh-TW"/>
          </w:rPr>
          <w:t>2</w:t>
        </w:r>
        <w:r>
          <w:fldChar w:fldCharType="end"/>
        </w:r>
      </w:p>
    </w:sdtContent>
  </w:sdt>
  <w:p w14:paraId="55A71715" w14:textId="77777777" w:rsidR="00004081" w:rsidRDefault="0000408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B6D8A" w14:textId="77777777" w:rsidR="00233C63" w:rsidRDefault="00233C6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CCE91" w14:textId="77777777" w:rsidR="00282179" w:rsidRDefault="00282179" w:rsidP="002906B3">
      <w:r>
        <w:separator/>
      </w:r>
    </w:p>
  </w:footnote>
  <w:footnote w:type="continuationSeparator" w:id="0">
    <w:p w14:paraId="58A14848" w14:textId="77777777" w:rsidR="00282179" w:rsidRDefault="00282179" w:rsidP="002906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09AD46" w14:textId="77777777" w:rsidR="00233C63" w:rsidRDefault="00233C6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04ABD" w14:textId="3DBF39E6" w:rsidR="001A4A67" w:rsidRPr="001A4A67" w:rsidRDefault="00CF6EAB" w:rsidP="001A4A67">
    <w:pPr>
      <w:pStyle w:val="a4"/>
      <w:jc w:val="center"/>
      <w:rPr>
        <w:rFonts w:ascii="標楷體" w:eastAsia="標楷體" w:hAnsi="標楷體"/>
        <w:sz w:val="32"/>
        <w:szCs w:val="32"/>
      </w:rPr>
    </w:pPr>
    <w:bookmarkStart w:id="0" w:name="_GoBack"/>
    <w:r>
      <w:rPr>
        <w:rFonts w:ascii="標楷體" w:eastAsia="標楷體" w:hAnsi="標楷體" w:hint="eastAsia"/>
        <w:sz w:val="32"/>
        <w:szCs w:val="32"/>
      </w:rPr>
      <w:t>1</w:t>
    </w:r>
    <w:r>
      <w:rPr>
        <w:rFonts w:ascii="標楷體" w:eastAsia="標楷體" w:hAnsi="標楷體"/>
        <w:sz w:val="32"/>
        <w:szCs w:val="32"/>
      </w:rPr>
      <w:t>1</w:t>
    </w:r>
    <w:r w:rsidR="00E469CF">
      <w:rPr>
        <w:rFonts w:ascii="標楷體" w:eastAsia="標楷體" w:hAnsi="標楷體" w:hint="eastAsia"/>
        <w:sz w:val="32"/>
        <w:szCs w:val="32"/>
      </w:rPr>
      <w:t>1</w:t>
    </w:r>
    <w:r>
      <w:rPr>
        <w:rFonts w:ascii="標楷體" w:eastAsia="標楷體" w:hAnsi="標楷體" w:hint="eastAsia"/>
        <w:sz w:val="32"/>
        <w:szCs w:val="32"/>
      </w:rPr>
      <w:t>年</w:t>
    </w:r>
    <w:r w:rsidR="00F36DEB">
      <w:rPr>
        <w:rFonts w:ascii="標楷體" w:eastAsia="標楷體" w:hAnsi="標楷體" w:hint="eastAsia"/>
        <w:sz w:val="32"/>
        <w:szCs w:val="32"/>
      </w:rPr>
      <w:t>桃園市</w:t>
    </w:r>
    <w:r w:rsidR="001A4A67" w:rsidRPr="00226B77">
      <w:rPr>
        <w:rFonts w:ascii="標楷體" w:eastAsia="標楷體" w:hAnsi="標楷體" w:hint="eastAsia"/>
        <w:sz w:val="32"/>
        <w:szCs w:val="32"/>
      </w:rPr>
      <w:t>休閒農業</w:t>
    </w:r>
    <w:r>
      <w:rPr>
        <w:rFonts w:ascii="標楷體" w:eastAsia="標楷體" w:hAnsi="標楷體" w:hint="eastAsia"/>
        <w:sz w:val="32"/>
        <w:szCs w:val="32"/>
      </w:rPr>
      <w:t>區/休閒農場</w:t>
    </w:r>
    <w:proofErr w:type="gramStart"/>
    <w:r w:rsidR="001A4A67" w:rsidRPr="00226B77">
      <w:rPr>
        <w:rFonts w:ascii="標楷體" w:eastAsia="標楷體" w:hAnsi="標楷體" w:hint="eastAsia"/>
        <w:sz w:val="32"/>
        <w:szCs w:val="32"/>
      </w:rPr>
      <w:t>提供食農教育</w:t>
    </w:r>
    <w:proofErr w:type="gramEnd"/>
    <w:r w:rsidR="001A4A67" w:rsidRPr="00226B77">
      <w:rPr>
        <w:rFonts w:ascii="標楷體" w:eastAsia="標楷體" w:hAnsi="標楷體" w:hint="eastAsia"/>
        <w:sz w:val="32"/>
        <w:szCs w:val="32"/>
      </w:rPr>
      <w:t>場</w:t>
    </w:r>
    <w:r w:rsidR="001A4A67">
      <w:rPr>
        <w:rFonts w:ascii="標楷體" w:eastAsia="標楷體" w:hAnsi="標楷體" w:hint="eastAsia"/>
        <w:sz w:val="32"/>
        <w:szCs w:val="32"/>
      </w:rPr>
      <w:t>域清冊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52765" w14:textId="77777777" w:rsidR="00233C63" w:rsidRDefault="00233C6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FC6"/>
    <w:rsid w:val="00004081"/>
    <w:rsid w:val="000238CD"/>
    <w:rsid w:val="00047FBD"/>
    <w:rsid w:val="00053009"/>
    <w:rsid w:val="00081F2B"/>
    <w:rsid w:val="000961C2"/>
    <w:rsid w:val="000A687F"/>
    <w:rsid w:val="000B59CA"/>
    <w:rsid w:val="000B61DA"/>
    <w:rsid w:val="000C0D8C"/>
    <w:rsid w:val="000C4F1C"/>
    <w:rsid w:val="000E7339"/>
    <w:rsid w:val="00121A13"/>
    <w:rsid w:val="00131DE3"/>
    <w:rsid w:val="00137CCB"/>
    <w:rsid w:val="0014190B"/>
    <w:rsid w:val="00143790"/>
    <w:rsid w:val="001612C4"/>
    <w:rsid w:val="001703D1"/>
    <w:rsid w:val="00170FDB"/>
    <w:rsid w:val="001935E2"/>
    <w:rsid w:val="001A4A67"/>
    <w:rsid w:val="001C2292"/>
    <w:rsid w:val="001C5E76"/>
    <w:rsid w:val="001D3941"/>
    <w:rsid w:val="001E28E1"/>
    <w:rsid w:val="001E5BE2"/>
    <w:rsid w:val="00217D3C"/>
    <w:rsid w:val="00225928"/>
    <w:rsid w:val="00226B77"/>
    <w:rsid w:val="00233C63"/>
    <w:rsid w:val="00242B9A"/>
    <w:rsid w:val="00262FC6"/>
    <w:rsid w:val="00265084"/>
    <w:rsid w:val="00282179"/>
    <w:rsid w:val="002906B3"/>
    <w:rsid w:val="00291693"/>
    <w:rsid w:val="002A1BF9"/>
    <w:rsid w:val="002A5999"/>
    <w:rsid w:val="00304E0D"/>
    <w:rsid w:val="00307327"/>
    <w:rsid w:val="00317162"/>
    <w:rsid w:val="00325081"/>
    <w:rsid w:val="00376B10"/>
    <w:rsid w:val="003944D5"/>
    <w:rsid w:val="003958F5"/>
    <w:rsid w:val="003B3F78"/>
    <w:rsid w:val="003B6ADD"/>
    <w:rsid w:val="003B70C0"/>
    <w:rsid w:val="003C4332"/>
    <w:rsid w:val="003D6BA1"/>
    <w:rsid w:val="004045C9"/>
    <w:rsid w:val="004163C2"/>
    <w:rsid w:val="004255D0"/>
    <w:rsid w:val="00425C1E"/>
    <w:rsid w:val="0043201A"/>
    <w:rsid w:val="00440419"/>
    <w:rsid w:val="00456D66"/>
    <w:rsid w:val="004729E2"/>
    <w:rsid w:val="0049538F"/>
    <w:rsid w:val="004B0C06"/>
    <w:rsid w:val="004C01B3"/>
    <w:rsid w:val="004E567C"/>
    <w:rsid w:val="004F57E9"/>
    <w:rsid w:val="00521ECE"/>
    <w:rsid w:val="005712AD"/>
    <w:rsid w:val="005A1E75"/>
    <w:rsid w:val="005B65F7"/>
    <w:rsid w:val="005C1271"/>
    <w:rsid w:val="005D4D54"/>
    <w:rsid w:val="005D5F3F"/>
    <w:rsid w:val="00623078"/>
    <w:rsid w:val="006727EB"/>
    <w:rsid w:val="00694271"/>
    <w:rsid w:val="006B7549"/>
    <w:rsid w:val="006D15A1"/>
    <w:rsid w:val="006E4C66"/>
    <w:rsid w:val="0072311B"/>
    <w:rsid w:val="0073619B"/>
    <w:rsid w:val="00751B0D"/>
    <w:rsid w:val="007843BA"/>
    <w:rsid w:val="00791919"/>
    <w:rsid w:val="00795FBB"/>
    <w:rsid w:val="007E1444"/>
    <w:rsid w:val="007E2525"/>
    <w:rsid w:val="007F02EF"/>
    <w:rsid w:val="007F0B85"/>
    <w:rsid w:val="0083066D"/>
    <w:rsid w:val="00856EF5"/>
    <w:rsid w:val="008576B3"/>
    <w:rsid w:val="008726E0"/>
    <w:rsid w:val="00872B88"/>
    <w:rsid w:val="00872F69"/>
    <w:rsid w:val="008A393C"/>
    <w:rsid w:val="008B5583"/>
    <w:rsid w:val="008B6954"/>
    <w:rsid w:val="008C273C"/>
    <w:rsid w:val="008E6763"/>
    <w:rsid w:val="008F0F45"/>
    <w:rsid w:val="008F2541"/>
    <w:rsid w:val="00916F36"/>
    <w:rsid w:val="00935518"/>
    <w:rsid w:val="009458A6"/>
    <w:rsid w:val="00957E0B"/>
    <w:rsid w:val="00957FC0"/>
    <w:rsid w:val="009649A4"/>
    <w:rsid w:val="00990757"/>
    <w:rsid w:val="00997D96"/>
    <w:rsid w:val="009A0EBE"/>
    <w:rsid w:val="009A3888"/>
    <w:rsid w:val="009E2DA3"/>
    <w:rsid w:val="009F4CB3"/>
    <w:rsid w:val="009F5CF6"/>
    <w:rsid w:val="00A308C7"/>
    <w:rsid w:val="00A428FB"/>
    <w:rsid w:val="00A6752E"/>
    <w:rsid w:val="00A77582"/>
    <w:rsid w:val="00AB45DD"/>
    <w:rsid w:val="00AB6767"/>
    <w:rsid w:val="00AC72F4"/>
    <w:rsid w:val="00AE32C6"/>
    <w:rsid w:val="00AE7AAD"/>
    <w:rsid w:val="00B063A6"/>
    <w:rsid w:val="00B657DA"/>
    <w:rsid w:val="00B7177F"/>
    <w:rsid w:val="00B8234F"/>
    <w:rsid w:val="00BB3B3D"/>
    <w:rsid w:val="00BD6181"/>
    <w:rsid w:val="00C13A52"/>
    <w:rsid w:val="00C34C1B"/>
    <w:rsid w:val="00C652DE"/>
    <w:rsid w:val="00C82352"/>
    <w:rsid w:val="00CA4CCB"/>
    <w:rsid w:val="00CA6B31"/>
    <w:rsid w:val="00CB1157"/>
    <w:rsid w:val="00CB498E"/>
    <w:rsid w:val="00CB7358"/>
    <w:rsid w:val="00CD36B9"/>
    <w:rsid w:val="00CD61FB"/>
    <w:rsid w:val="00CE0916"/>
    <w:rsid w:val="00CE33E3"/>
    <w:rsid w:val="00CF6EAB"/>
    <w:rsid w:val="00D0377E"/>
    <w:rsid w:val="00D27881"/>
    <w:rsid w:val="00D30D06"/>
    <w:rsid w:val="00D33F8C"/>
    <w:rsid w:val="00D539E7"/>
    <w:rsid w:val="00D67FD5"/>
    <w:rsid w:val="00D70241"/>
    <w:rsid w:val="00D759E9"/>
    <w:rsid w:val="00D7714C"/>
    <w:rsid w:val="00D86E75"/>
    <w:rsid w:val="00D91F31"/>
    <w:rsid w:val="00DA5461"/>
    <w:rsid w:val="00DC659B"/>
    <w:rsid w:val="00DF6672"/>
    <w:rsid w:val="00E33443"/>
    <w:rsid w:val="00E469CF"/>
    <w:rsid w:val="00E60438"/>
    <w:rsid w:val="00F00C43"/>
    <w:rsid w:val="00F10A69"/>
    <w:rsid w:val="00F27905"/>
    <w:rsid w:val="00F357E8"/>
    <w:rsid w:val="00F36DEB"/>
    <w:rsid w:val="00F40BD0"/>
    <w:rsid w:val="00F54D16"/>
    <w:rsid w:val="00F6391A"/>
    <w:rsid w:val="00F806B8"/>
    <w:rsid w:val="00F922E7"/>
    <w:rsid w:val="00FD2B15"/>
    <w:rsid w:val="00FE61BB"/>
    <w:rsid w:val="00FF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F48856"/>
  <w15:chartTrackingRefBased/>
  <w15:docId w15:val="{021B36DE-79C3-46FE-9027-7904E5B8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06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906B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906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906B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CF6EA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F6EAB"/>
  </w:style>
  <w:style w:type="character" w:customStyle="1" w:styleId="aa">
    <w:name w:val="註解文字 字元"/>
    <w:basedOn w:val="a0"/>
    <w:link w:val="a9"/>
    <w:uiPriority w:val="99"/>
    <w:semiHidden/>
    <w:rsid w:val="00CF6EAB"/>
  </w:style>
  <w:style w:type="paragraph" w:styleId="ab">
    <w:name w:val="annotation subject"/>
    <w:basedOn w:val="a9"/>
    <w:next w:val="a9"/>
    <w:link w:val="ac"/>
    <w:uiPriority w:val="99"/>
    <w:semiHidden/>
    <w:unhideWhenUsed/>
    <w:rsid w:val="00CF6EAB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CF6E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梁瑋庭</dc:creator>
  <cp:keywords/>
  <dc:description/>
  <cp:lastModifiedBy>user</cp:lastModifiedBy>
  <cp:revision>2</cp:revision>
  <cp:lastPrinted>2021-08-31T07:55:00Z</cp:lastPrinted>
  <dcterms:created xsi:type="dcterms:W3CDTF">2022-07-11T02:23:00Z</dcterms:created>
  <dcterms:modified xsi:type="dcterms:W3CDTF">2022-07-11T02:23:00Z</dcterms:modified>
</cp:coreProperties>
</file>