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B344A0">
        <w:rPr>
          <w:rFonts w:ascii="標楷體" w:eastAsia="標楷體" w:hAnsi="標楷體" w:cs="Times New Roman" w:hint="eastAsia"/>
          <w:sz w:val="32"/>
        </w:rPr>
        <w:t>2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bookmarkStart w:id="0" w:name="_GoBack"/>
      <w:r w:rsidR="00866C15" w:rsidRPr="00BF4EBC">
        <w:rPr>
          <w:rFonts w:ascii="標楷體" w:eastAsia="標楷體" w:hAnsi="標楷體" w:cs="Times New Roman" w:hint="eastAsia"/>
          <w:color w:val="FF0000"/>
          <w:sz w:val="20"/>
          <w:szCs w:val="20"/>
        </w:rPr>
        <w:t>(1</w:t>
      </w:r>
      <w:r w:rsidRPr="00BF4EBC">
        <w:rPr>
          <w:rFonts w:ascii="標楷體" w:eastAsia="標楷體" w:hAnsi="標楷體" w:cs="Times New Roman"/>
          <w:color w:val="FF0000"/>
          <w:sz w:val="20"/>
          <w:szCs w:val="20"/>
        </w:rPr>
        <w:t>1</w:t>
      </w:r>
      <w:r w:rsidR="00872A1F" w:rsidRPr="00BF4EBC">
        <w:rPr>
          <w:rFonts w:ascii="標楷體" w:eastAsia="標楷體" w:hAnsi="標楷體" w:cs="Times New Roman" w:hint="eastAsia"/>
          <w:color w:val="FF0000"/>
          <w:sz w:val="20"/>
          <w:szCs w:val="20"/>
        </w:rPr>
        <w:t>3</w:t>
      </w:r>
      <w:r w:rsidR="00866C15" w:rsidRPr="00BF4EBC">
        <w:rPr>
          <w:rFonts w:ascii="標楷體" w:eastAsia="標楷體" w:hAnsi="標楷體" w:cs="Times New Roman" w:hint="eastAsia"/>
          <w:color w:val="FF0000"/>
          <w:sz w:val="20"/>
          <w:szCs w:val="20"/>
        </w:rPr>
        <w:t>.0</w:t>
      </w:r>
      <w:r w:rsidR="00872A1F" w:rsidRPr="00BF4EBC">
        <w:rPr>
          <w:rFonts w:ascii="標楷體" w:eastAsia="標楷體" w:hAnsi="標楷體" w:cs="Times New Roman" w:hint="eastAsia"/>
          <w:color w:val="FF0000"/>
          <w:sz w:val="20"/>
          <w:szCs w:val="20"/>
        </w:rPr>
        <w:t>2</w:t>
      </w:r>
      <w:r w:rsidR="00866C15" w:rsidRPr="00BF4EBC">
        <w:rPr>
          <w:rFonts w:ascii="標楷體" w:eastAsia="標楷體" w:hAnsi="標楷體" w:cs="Times New Roman" w:hint="eastAsia"/>
          <w:color w:val="FF0000"/>
          <w:sz w:val="20"/>
          <w:szCs w:val="20"/>
        </w:rPr>
        <w:t>.</w:t>
      </w:r>
      <w:r w:rsidR="00872A1F" w:rsidRPr="00BF4EBC">
        <w:rPr>
          <w:rFonts w:ascii="標楷體" w:eastAsia="標楷體" w:hAnsi="標楷體" w:cs="Times New Roman" w:hint="eastAsia"/>
          <w:color w:val="FF0000"/>
          <w:sz w:val="20"/>
          <w:szCs w:val="20"/>
        </w:rPr>
        <w:t>23</w:t>
      </w:r>
      <w:r w:rsidR="00866C15" w:rsidRPr="00BF4EBC">
        <w:rPr>
          <w:rFonts w:ascii="標楷體" w:eastAsia="標楷體" w:hAnsi="標楷體" w:cs="Times New Roman" w:hint="eastAsia"/>
          <w:color w:val="FF0000"/>
          <w:sz w:val="20"/>
          <w:szCs w:val="20"/>
        </w:rPr>
        <w:t>)</w:t>
      </w:r>
      <w:bookmarkEnd w:id="0"/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B344A0">
              <w:rPr>
                <w:rFonts w:ascii="標楷體" w:eastAsia="標楷體" w:hAnsi="標楷體" w:cs="Times New Roman" w:hint="eastAsia"/>
              </w:rPr>
              <w:t>2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</w:t>
            </w:r>
            <w:r w:rsidR="00872A1F">
              <w:rPr>
                <w:rFonts w:ascii="標楷體" w:eastAsia="標楷體" w:hAnsi="標楷體" w:cs="Times New Roman" w:hint="eastAsia"/>
              </w:rPr>
              <w:t>二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4B5B38">
        <w:trPr>
          <w:trHeight w:val="646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A52BE7">
        <w:trPr>
          <w:trHeight w:val="2070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</w:tcPr>
          <w:p w:rsidR="008E7222" w:rsidRPr="0070444C" w:rsidRDefault="008E7222" w:rsidP="00A52BE7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992" w:type="dxa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B344A0" w:rsidRPr="00635101" w:rsidRDefault="00872A1F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第一次段考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A52BE7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B344A0" w:rsidRPr="00635101" w:rsidRDefault="00A52BE7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端午節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52BE7" w:rsidRPr="0070444C" w:rsidTr="00A52BE7">
        <w:trPr>
          <w:trHeight w:val="567"/>
        </w:trPr>
        <w:tc>
          <w:tcPr>
            <w:tcW w:w="1537" w:type="dxa"/>
            <w:vMerge/>
          </w:tcPr>
          <w:p w:rsidR="00A52BE7" w:rsidRPr="0070444C" w:rsidRDefault="00A52BE7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A52BE7" w:rsidRPr="0070444C" w:rsidRDefault="00A52BE7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A52BE7" w:rsidRPr="00635101" w:rsidRDefault="00A52BE7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A52BE7" w:rsidRPr="00635101" w:rsidRDefault="00A52BE7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</w:t>
            </w:r>
            <w:r w:rsidR="00E80F3E" w:rsidRPr="0070444C">
              <w:rPr>
                <w:rFonts w:ascii="標楷體" w:eastAsia="標楷體" w:hAnsi="標楷體" w:cs="Times New Roman" w:hint="eastAsia"/>
              </w:rPr>
              <w:t>專科教室</w:t>
            </w:r>
            <w:r w:rsidR="00E80F3E"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B344A0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B344A0" w:rsidRPr="0070444C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A95" w:rsidRDefault="001F7A95" w:rsidP="00635101">
      <w:r>
        <w:separator/>
      </w:r>
    </w:p>
  </w:endnote>
  <w:endnote w:type="continuationSeparator" w:id="0">
    <w:p w:rsidR="001F7A95" w:rsidRDefault="001F7A95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A95" w:rsidRDefault="001F7A95" w:rsidP="00635101">
      <w:r>
        <w:separator/>
      </w:r>
    </w:p>
  </w:footnote>
  <w:footnote w:type="continuationSeparator" w:id="0">
    <w:p w:rsidR="001F7A95" w:rsidRDefault="001F7A95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0B5F5C"/>
    <w:rsid w:val="001F7A95"/>
    <w:rsid w:val="00293BFB"/>
    <w:rsid w:val="003A2B13"/>
    <w:rsid w:val="004035EA"/>
    <w:rsid w:val="004577DE"/>
    <w:rsid w:val="004B5B38"/>
    <w:rsid w:val="004D1B87"/>
    <w:rsid w:val="0056246A"/>
    <w:rsid w:val="00635101"/>
    <w:rsid w:val="00652896"/>
    <w:rsid w:val="00665625"/>
    <w:rsid w:val="0070444C"/>
    <w:rsid w:val="00832BD1"/>
    <w:rsid w:val="00866C15"/>
    <w:rsid w:val="00872A1F"/>
    <w:rsid w:val="008E7222"/>
    <w:rsid w:val="00A52BE7"/>
    <w:rsid w:val="00B344A0"/>
    <w:rsid w:val="00B92EC9"/>
    <w:rsid w:val="00BF4EBC"/>
    <w:rsid w:val="00D64A5D"/>
    <w:rsid w:val="00E80F3E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2024-02-16T01:54:00Z</dcterms:created>
  <dcterms:modified xsi:type="dcterms:W3CDTF">2024-02-16T01:57:00Z</dcterms:modified>
</cp:coreProperties>
</file>